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74DB" w:rsidRPr="003F7732" w:rsidRDefault="003F7732" w:rsidP="002E4830">
      <w:pPr>
        <w:pStyle w:val="Heading1"/>
        <w:spacing w:line="480" w:lineRule="auto"/>
        <w:jc w:val="center"/>
        <w:rPr>
          <w:rFonts w:ascii="Verdana" w:hAnsi="Verdana"/>
          <w:color w:val="auto"/>
          <w:sz w:val="22"/>
          <w:szCs w:val="22"/>
        </w:rPr>
      </w:pPr>
      <w:r w:rsidRPr="003F7732">
        <w:rPr>
          <w:rFonts w:ascii="Verdana" w:hAnsi="Verdana"/>
          <w:color w:val="auto"/>
          <w:sz w:val="22"/>
          <w:szCs w:val="22"/>
        </w:rPr>
        <w:t>BAB I</w:t>
      </w:r>
    </w:p>
    <w:p w:rsidR="003F7732" w:rsidRDefault="003F7732" w:rsidP="002E4830">
      <w:pPr>
        <w:spacing w:line="480" w:lineRule="auto"/>
        <w:jc w:val="center"/>
        <w:rPr>
          <w:rFonts w:ascii="Verdana" w:hAnsi="Verdana"/>
          <w:b/>
        </w:rPr>
      </w:pPr>
      <w:r w:rsidRPr="003F7732">
        <w:rPr>
          <w:rFonts w:ascii="Verdana" w:hAnsi="Verdana"/>
          <w:b/>
        </w:rPr>
        <w:t>PENDAHULUAN</w:t>
      </w:r>
    </w:p>
    <w:p w:rsidR="001C57DF" w:rsidRPr="003F7732" w:rsidRDefault="001C57DF" w:rsidP="002E4830">
      <w:pPr>
        <w:spacing w:after="0" w:line="480" w:lineRule="auto"/>
        <w:jc w:val="center"/>
        <w:rPr>
          <w:rFonts w:ascii="Verdana" w:hAnsi="Verdana"/>
          <w:b/>
        </w:rPr>
      </w:pPr>
    </w:p>
    <w:p w:rsidR="003F7732" w:rsidRPr="003F7732" w:rsidRDefault="003F7732" w:rsidP="002E4830">
      <w:pPr>
        <w:pStyle w:val="ListParagraph"/>
        <w:numPr>
          <w:ilvl w:val="0"/>
          <w:numId w:val="3"/>
        </w:numPr>
        <w:spacing w:after="0" w:line="480" w:lineRule="auto"/>
        <w:ind w:left="360"/>
        <w:jc w:val="both"/>
        <w:rPr>
          <w:rFonts w:ascii="Verdana" w:hAnsi="Verdana" w:cs="Times New Roman"/>
          <w:b/>
        </w:rPr>
      </w:pPr>
      <w:r w:rsidRPr="003F7732">
        <w:rPr>
          <w:rFonts w:ascii="Verdana" w:hAnsi="Verdana" w:cs="Times New Roman"/>
          <w:b/>
        </w:rPr>
        <w:t>Latar Belakang Masalah</w:t>
      </w:r>
    </w:p>
    <w:p w:rsidR="003F7732" w:rsidRPr="003F7732" w:rsidRDefault="003F7732" w:rsidP="006D6BD1">
      <w:pPr>
        <w:pStyle w:val="ListParagraph"/>
        <w:spacing w:after="0" w:line="480" w:lineRule="auto"/>
        <w:ind w:left="0" w:firstLine="786"/>
        <w:jc w:val="both"/>
        <w:rPr>
          <w:rFonts w:ascii="Verdana" w:hAnsi="Verdana" w:cs="Times New Roman"/>
        </w:rPr>
      </w:pPr>
      <w:r w:rsidRPr="003F7732">
        <w:rPr>
          <w:rFonts w:ascii="Verdana" w:hAnsi="Verdana" w:cs="Times New Roman"/>
        </w:rPr>
        <w:t>Dunia digital sekarang ini semakin diminati hampir seluruh masyarakat dunia khususnya di Indonesia. Dengan adanya piranti digital khususnya printer dapat membantu orang untuk menyelesaikan pekerjaannya. Kemudahan-kemudahan semakin didapatkan di era sekarang ini. Dengan printer orang akan dapat dengan mudah mencetak dokumen-dokumen yang dibutuhkan dengan sesuka hatinya.</w:t>
      </w:r>
    </w:p>
    <w:p w:rsidR="003F7732" w:rsidRPr="003F7732" w:rsidRDefault="003F7732" w:rsidP="006D6BD1">
      <w:pPr>
        <w:pStyle w:val="ListParagraph"/>
        <w:spacing w:after="0" w:line="480" w:lineRule="auto"/>
        <w:ind w:left="0" w:firstLine="786"/>
        <w:jc w:val="both"/>
        <w:rPr>
          <w:rFonts w:ascii="Verdana" w:hAnsi="Verdana" w:cs="Times New Roman"/>
        </w:rPr>
      </w:pPr>
      <w:r w:rsidRPr="003F7732">
        <w:rPr>
          <w:rFonts w:ascii="Verdana" w:hAnsi="Verdana" w:cs="Times New Roman"/>
        </w:rPr>
        <w:t>Dengan melihat hal tersebut, semakin banyak orang menginginkan lebih praktis, mudah dan efisien dalam mengerjakan pekerjaannya khususnya dalam melakukan pencetakan dokumen-dokumen yang mereka butuhkan yaitu menggunakan printer dengan jenis multi fungsi.</w:t>
      </w:r>
    </w:p>
    <w:p w:rsidR="003F7732" w:rsidRPr="003F7732" w:rsidRDefault="003F7732" w:rsidP="006D6BD1">
      <w:pPr>
        <w:pStyle w:val="ListParagraph"/>
        <w:spacing w:after="0" w:line="480" w:lineRule="auto"/>
        <w:ind w:left="0" w:firstLine="786"/>
        <w:jc w:val="both"/>
        <w:rPr>
          <w:rFonts w:ascii="Verdana" w:hAnsi="Verdana" w:cs="Times New Roman"/>
        </w:rPr>
      </w:pPr>
      <w:r w:rsidRPr="003F7732">
        <w:rPr>
          <w:rFonts w:ascii="Verdana" w:hAnsi="Verdana" w:cs="Times New Roman"/>
        </w:rPr>
        <w:t>Printer multi fungsi memiliki banyak manfaat, selain dapat digunakan untuk mencetak dokumen, printer ini dapat digunakan untuk melakukan scan dokumen baik berupa teks maupun gambar ataupun foto. Selain itu printer ini juga dapat digunakan untuk memperbanyak dokumen dengan cara fotokopi. Jadi dengan printer multi fungsi ini akan didapatkan kemudahan bagi pengguna dalam membantu melakukan pekerjaannya dalam hal pencetakan dokumen.</w:t>
      </w:r>
    </w:p>
    <w:p w:rsidR="003F7732" w:rsidRPr="003F7732" w:rsidRDefault="003F7732" w:rsidP="006D6BD1">
      <w:pPr>
        <w:pStyle w:val="ListParagraph"/>
        <w:spacing w:after="0" w:line="480" w:lineRule="auto"/>
        <w:ind w:left="0" w:firstLine="786"/>
        <w:jc w:val="both"/>
        <w:rPr>
          <w:rFonts w:ascii="Verdana" w:hAnsi="Verdana" w:cs="Times New Roman"/>
          <w:b/>
        </w:rPr>
      </w:pPr>
      <w:r w:rsidRPr="003F7732">
        <w:rPr>
          <w:rFonts w:ascii="Verdana" w:hAnsi="Verdana" w:cs="Times New Roman"/>
        </w:rPr>
        <w:lastRenderedPageBreak/>
        <w:t xml:space="preserve">Namun dengan adanya kemudahan-kemudahan yang didapat dalam penggunaan printer multi fungsi ini, tanpa kita sadari dengan penggunaan secara terus-menerus akan berdampak kerusakan pada printer multi fungsi ini. Banyak hal yang menyebabkan kerusakan-kerusakan terjadi. Untuk itu penyusun tertarik untuk membuat sistem pakar deteksi kerusakan pada printer multi fungsi ini. Sehingga penyusun membuat skripsi dengan judul </w:t>
      </w:r>
      <w:r w:rsidRPr="003F7732">
        <w:rPr>
          <w:rFonts w:ascii="Verdana" w:hAnsi="Verdana" w:cs="Times New Roman"/>
          <w:b/>
        </w:rPr>
        <w:t>“Sistem Pakar Deteksi Kerusakan Untuk Printer Multi Fungsi”.</w:t>
      </w:r>
    </w:p>
    <w:p w:rsidR="003F7732" w:rsidRPr="003F7732" w:rsidRDefault="003F7732" w:rsidP="00EA425B">
      <w:pPr>
        <w:pStyle w:val="ListParagraph"/>
        <w:spacing w:after="0" w:line="240" w:lineRule="auto"/>
        <w:ind w:left="357" w:firstLine="788"/>
        <w:jc w:val="both"/>
        <w:rPr>
          <w:rFonts w:ascii="Verdana" w:hAnsi="Verdana" w:cs="Times New Roman"/>
          <w:b/>
        </w:rPr>
      </w:pPr>
    </w:p>
    <w:p w:rsidR="003F7732" w:rsidRPr="003F7732" w:rsidRDefault="003F7732" w:rsidP="002E4830">
      <w:pPr>
        <w:pStyle w:val="ListParagraph"/>
        <w:numPr>
          <w:ilvl w:val="0"/>
          <w:numId w:val="3"/>
        </w:numPr>
        <w:spacing w:after="0" w:line="480" w:lineRule="auto"/>
        <w:ind w:left="360"/>
        <w:jc w:val="both"/>
        <w:rPr>
          <w:rFonts w:ascii="Verdana" w:hAnsi="Verdana" w:cs="Times New Roman"/>
          <w:b/>
        </w:rPr>
      </w:pPr>
      <w:r w:rsidRPr="003F7732">
        <w:rPr>
          <w:rFonts w:ascii="Verdana" w:hAnsi="Verdana" w:cs="Times New Roman"/>
          <w:b/>
        </w:rPr>
        <w:t>Rumusan Masalah</w:t>
      </w:r>
    </w:p>
    <w:p w:rsidR="003F7732" w:rsidRPr="003F7732" w:rsidRDefault="003F7732" w:rsidP="006D6BD1">
      <w:pPr>
        <w:pStyle w:val="ListParagraph"/>
        <w:spacing w:after="0" w:line="480" w:lineRule="auto"/>
        <w:ind w:left="0" w:firstLine="786"/>
        <w:jc w:val="both"/>
        <w:rPr>
          <w:rFonts w:ascii="Verdana" w:hAnsi="Verdana" w:cs="Times New Roman"/>
        </w:rPr>
      </w:pPr>
      <w:r w:rsidRPr="003F7732">
        <w:rPr>
          <w:rFonts w:ascii="Verdana" w:hAnsi="Verdana" w:cs="Times New Roman"/>
        </w:rPr>
        <w:t>Berdasarkan latar belakang yang telah disebutkan di atas, maka penyusun merumuskan masalah sebagai berikut :</w:t>
      </w:r>
    </w:p>
    <w:p w:rsidR="003F7732" w:rsidRPr="003F7732" w:rsidRDefault="003F7732" w:rsidP="006D6BD1">
      <w:pPr>
        <w:pStyle w:val="ListParagraph"/>
        <w:spacing w:after="0" w:line="480" w:lineRule="auto"/>
        <w:ind w:left="0" w:firstLine="786"/>
        <w:jc w:val="both"/>
        <w:rPr>
          <w:rFonts w:ascii="Verdana" w:hAnsi="Verdana" w:cs="Times New Roman"/>
        </w:rPr>
      </w:pPr>
      <w:r w:rsidRPr="003F7732">
        <w:rPr>
          <w:rFonts w:ascii="Verdana" w:hAnsi="Verdana" w:cs="Times New Roman"/>
        </w:rPr>
        <w:t xml:space="preserve">Bagaimana merancang sistem pakar untuk deteksi kerusakan printer multi fungsi, untuk memudahkan </w:t>
      </w:r>
      <w:r w:rsidR="007B369C" w:rsidRPr="007B369C">
        <w:rPr>
          <w:rFonts w:ascii="Verdana" w:hAnsi="Verdana" w:cs="Times New Roman"/>
          <w:i/>
        </w:rPr>
        <w:t>user</w:t>
      </w:r>
      <w:r w:rsidRPr="003F7732">
        <w:rPr>
          <w:rFonts w:ascii="Verdana" w:hAnsi="Verdana" w:cs="Times New Roman"/>
        </w:rPr>
        <w:t xml:space="preserve"> non pakar dan pemilik printer atau dapat disebut orang awam dalam hal melakukan perbaikan pada</w:t>
      </w:r>
      <w:r w:rsidR="00024AF7">
        <w:rPr>
          <w:rFonts w:ascii="Verdana" w:hAnsi="Verdana" w:cs="Times New Roman"/>
        </w:rPr>
        <w:t xml:space="preserve"> kerusakan printer multi fungsi.</w:t>
      </w:r>
    </w:p>
    <w:p w:rsidR="003F7732" w:rsidRPr="003F7732" w:rsidRDefault="003F7732" w:rsidP="00EA425B">
      <w:pPr>
        <w:pStyle w:val="ListParagraph"/>
        <w:spacing w:after="0" w:line="240" w:lineRule="auto"/>
        <w:ind w:left="0" w:firstLine="788"/>
        <w:jc w:val="both"/>
        <w:rPr>
          <w:rFonts w:ascii="Verdana" w:hAnsi="Verdana" w:cs="Times New Roman"/>
        </w:rPr>
      </w:pPr>
    </w:p>
    <w:p w:rsidR="003F7732" w:rsidRPr="003F7732" w:rsidRDefault="003F7732" w:rsidP="002E4830">
      <w:pPr>
        <w:pStyle w:val="ListParagraph"/>
        <w:numPr>
          <w:ilvl w:val="0"/>
          <w:numId w:val="3"/>
        </w:numPr>
        <w:spacing w:after="0" w:line="480" w:lineRule="auto"/>
        <w:ind w:left="360"/>
        <w:jc w:val="both"/>
        <w:rPr>
          <w:rFonts w:ascii="Verdana" w:hAnsi="Verdana" w:cs="Times New Roman"/>
          <w:b/>
        </w:rPr>
      </w:pPr>
      <w:r w:rsidRPr="003F7732">
        <w:rPr>
          <w:rFonts w:ascii="Verdana" w:hAnsi="Verdana" w:cs="Times New Roman"/>
          <w:b/>
        </w:rPr>
        <w:t>Ruang Lingkup</w:t>
      </w:r>
    </w:p>
    <w:p w:rsidR="003F7732" w:rsidRPr="003F7732" w:rsidRDefault="003F7732" w:rsidP="006D6BD1">
      <w:pPr>
        <w:pStyle w:val="ListParagraph"/>
        <w:spacing w:after="0" w:line="480" w:lineRule="auto"/>
        <w:ind w:left="0" w:firstLine="786"/>
        <w:jc w:val="both"/>
        <w:rPr>
          <w:rFonts w:ascii="Verdana" w:hAnsi="Verdana" w:cs="Times New Roman"/>
        </w:rPr>
      </w:pPr>
      <w:r w:rsidRPr="003F7732">
        <w:rPr>
          <w:rFonts w:ascii="Verdana" w:hAnsi="Verdana" w:cs="Times New Roman"/>
        </w:rPr>
        <w:t>Ruang lingkup penelitian ini adalah sebagai berikut :</w:t>
      </w:r>
    </w:p>
    <w:p w:rsidR="003F7732" w:rsidRPr="003F7732" w:rsidRDefault="003F7732" w:rsidP="006D6BD1">
      <w:pPr>
        <w:pStyle w:val="ListParagraph"/>
        <w:numPr>
          <w:ilvl w:val="0"/>
          <w:numId w:val="2"/>
        </w:numPr>
        <w:spacing w:after="0" w:line="480" w:lineRule="auto"/>
        <w:ind w:left="369"/>
        <w:jc w:val="both"/>
        <w:rPr>
          <w:rFonts w:ascii="Verdana" w:hAnsi="Verdana" w:cs="Times New Roman"/>
        </w:rPr>
      </w:pPr>
      <w:r w:rsidRPr="003F7732">
        <w:rPr>
          <w:rFonts w:ascii="Verdana" w:hAnsi="Verdana" w:cs="Times New Roman"/>
        </w:rPr>
        <w:t>Membangun sebuah aplikasi untuk mendeteksi kerusakan printer multifungsi berdasarkan gejala yang ada, sehingga akan mempercepat dan mempermudah dalam mengetahui suatu kerusakan pada printer multi</w:t>
      </w:r>
      <w:r w:rsidR="00E41455">
        <w:rPr>
          <w:rFonts w:ascii="Verdana" w:hAnsi="Verdana" w:cs="Times New Roman"/>
        </w:rPr>
        <w:t xml:space="preserve"> </w:t>
      </w:r>
      <w:r w:rsidRPr="003F7732">
        <w:rPr>
          <w:rFonts w:ascii="Verdana" w:hAnsi="Verdana" w:cs="Times New Roman"/>
        </w:rPr>
        <w:t>fungsi.</w:t>
      </w:r>
    </w:p>
    <w:p w:rsidR="003F7732" w:rsidRPr="003F7732" w:rsidRDefault="003F7732" w:rsidP="006D6BD1">
      <w:pPr>
        <w:pStyle w:val="ListParagraph"/>
        <w:numPr>
          <w:ilvl w:val="0"/>
          <w:numId w:val="2"/>
        </w:numPr>
        <w:spacing w:after="0" w:line="480" w:lineRule="auto"/>
        <w:ind w:left="369"/>
        <w:jc w:val="both"/>
        <w:rPr>
          <w:rFonts w:ascii="Verdana" w:hAnsi="Verdana" w:cs="Times New Roman"/>
        </w:rPr>
      </w:pPr>
      <w:r w:rsidRPr="003F7732">
        <w:rPr>
          <w:rFonts w:ascii="Verdana" w:hAnsi="Verdana" w:cs="Times New Roman"/>
        </w:rPr>
        <w:t xml:space="preserve">Sub bagian dasar atau daerah printer inkjet adalah </w:t>
      </w:r>
      <w:r w:rsidRPr="003F7732">
        <w:rPr>
          <w:rFonts w:ascii="Verdana" w:hAnsi="Verdana" w:cs="Times New Roman"/>
          <w:i/>
        </w:rPr>
        <w:t>paper feed, head printer, cartridge, power suplay, electronic control package.</w:t>
      </w:r>
    </w:p>
    <w:p w:rsidR="003F7732" w:rsidRPr="003F7732" w:rsidRDefault="003F7732" w:rsidP="006D6BD1">
      <w:pPr>
        <w:pStyle w:val="ListParagraph"/>
        <w:numPr>
          <w:ilvl w:val="0"/>
          <w:numId w:val="2"/>
        </w:numPr>
        <w:spacing w:after="0" w:line="480" w:lineRule="auto"/>
        <w:ind w:left="369"/>
        <w:jc w:val="both"/>
        <w:rPr>
          <w:rFonts w:ascii="Verdana" w:hAnsi="Verdana" w:cs="Times New Roman"/>
        </w:rPr>
      </w:pPr>
      <w:r w:rsidRPr="00652CD7">
        <w:rPr>
          <w:rFonts w:ascii="Verdana" w:hAnsi="Verdana" w:cs="Times New Roman"/>
          <w:i/>
        </w:rPr>
        <w:lastRenderedPageBreak/>
        <w:t>Update</w:t>
      </w:r>
      <w:r w:rsidRPr="003F7732">
        <w:rPr>
          <w:rFonts w:ascii="Verdana" w:hAnsi="Verdana" w:cs="Times New Roman"/>
        </w:rPr>
        <w:t xml:space="preserve"> data dilakukan oleh </w:t>
      </w:r>
      <w:r w:rsidRPr="00E41455">
        <w:rPr>
          <w:rFonts w:ascii="Verdana" w:hAnsi="Verdana" w:cs="Times New Roman"/>
          <w:i/>
        </w:rPr>
        <w:t>administrator</w:t>
      </w:r>
      <w:r w:rsidRPr="003F7732">
        <w:rPr>
          <w:rFonts w:ascii="Verdana" w:hAnsi="Verdana" w:cs="Times New Roman"/>
        </w:rPr>
        <w:t>.</w:t>
      </w:r>
    </w:p>
    <w:p w:rsidR="003F7732" w:rsidRPr="003F7732" w:rsidRDefault="003F7732" w:rsidP="00EA425B">
      <w:pPr>
        <w:spacing w:after="0" w:line="240" w:lineRule="auto"/>
        <w:jc w:val="both"/>
        <w:rPr>
          <w:rFonts w:ascii="Verdana" w:hAnsi="Verdana" w:cs="Times New Roman"/>
          <w:b/>
        </w:rPr>
      </w:pPr>
    </w:p>
    <w:p w:rsidR="003F7732" w:rsidRPr="003F7732" w:rsidRDefault="003F7732" w:rsidP="002E4830">
      <w:pPr>
        <w:pStyle w:val="ListParagraph"/>
        <w:numPr>
          <w:ilvl w:val="0"/>
          <w:numId w:val="3"/>
        </w:numPr>
        <w:spacing w:after="0" w:line="480" w:lineRule="auto"/>
        <w:ind w:left="360"/>
        <w:jc w:val="both"/>
        <w:rPr>
          <w:rFonts w:ascii="Verdana" w:hAnsi="Verdana" w:cs="Times New Roman"/>
          <w:b/>
        </w:rPr>
      </w:pPr>
      <w:r w:rsidRPr="003F7732">
        <w:rPr>
          <w:rFonts w:ascii="Verdana" w:hAnsi="Verdana" w:cs="Times New Roman"/>
          <w:b/>
        </w:rPr>
        <w:t xml:space="preserve">Tujuan </w:t>
      </w:r>
    </w:p>
    <w:p w:rsidR="003F7732" w:rsidRPr="003F7732" w:rsidRDefault="003F7732" w:rsidP="006D6BD1">
      <w:pPr>
        <w:pStyle w:val="ListParagraph"/>
        <w:spacing w:after="0" w:line="480" w:lineRule="auto"/>
        <w:ind w:left="0" w:firstLine="786"/>
        <w:jc w:val="both"/>
        <w:rPr>
          <w:rFonts w:ascii="Verdana" w:hAnsi="Verdana" w:cs="Times New Roman"/>
        </w:rPr>
      </w:pPr>
      <w:r w:rsidRPr="003F7732">
        <w:rPr>
          <w:rFonts w:ascii="Verdana" w:hAnsi="Verdana" w:cs="Times New Roman"/>
        </w:rPr>
        <w:t xml:space="preserve">Tujuan dari penelitian ini adalah untuk membuat sistem pakar deteksi kerusakan pada printer multi fungsi dengan tipe </w:t>
      </w:r>
      <w:r w:rsidRPr="00E41455">
        <w:rPr>
          <w:rFonts w:ascii="Verdana" w:hAnsi="Verdana" w:cs="Times New Roman"/>
          <w:i/>
        </w:rPr>
        <w:t>inkjet cartridge</w:t>
      </w:r>
      <w:r w:rsidRPr="003F7732">
        <w:rPr>
          <w:rFonts w:ascii="Verdana" w:hAnsi="Verdana" w:cs="Times New Roman"/>
        </w:rPr>
        <w:t xml:space="preserve">, menggunakan bahasa pemrograman PHP sebagai alat untuk menyampaikan berbagai informasi ataupun penjelasan-penjelasan yang dibutuhkan oleh </w:t>
      </w:r>
      <w:r w:rsidR="007B369C" w:rsidRPr="007B369C">
        <w:rPr>
          <w:rFonts w:ascii="Verdana" w:hAnsi="Verdana" w:cs="Times New Roman"/>
          <w:i/>
        </w:rPr>
        <w:t>user</w:t>
      </w:r>
      <w:r w:rsidRPr="003F7732">
        <w:rPr>
          <w:rFonts w:ascii="Verdana" w:hAnsi="Verdana" w:cs="Times New Roman"/>
        </w:rPr>
        <w:t xml:space="preserve"> mengenai kepakaran untuk deteksi kerusakan printer multi fungsi. Untuk membantu para pengguna atau pemilik printer multifungsi jenis </w:t>
      </w:r>
      <w:r w:rsidRPr="00E41455">
        <w:rPr>
          <w:rFonts w:ascii="Verdana" w:hAnsi="Verdana" w:cs="Times New Roman"/>
          <w:i/>
        </w:rPr>
        <w:t>inkjet cartridge</w:t>
      </w:r>
      <w:r w:rsidRPr="003F7732">
        <w:rPr>
          <w:rFonts w:ascii="Verdana" w:hAnsi="Verdana" w:cs="Times New Roman"/>
        </w:rPr>
        <w:t xml:space="preserve"> dalam  menangani kerusakan atau </w:t>
      </w:r>
      <w:r w:rsidRPr="003F7732">
        <w:rPr>
          <w:rFonts w:ascii="Verdana" w:hAnsi="Verdana" w:cs="Times New Roman"/>
          <w:i/>
        </w:rPr>
        <w:t>troubleshooting</w:t>
      </w:r>
      <w:r w:rsidRPr="003F7732">
        <w:rPr>
          <w:rFonts w:ascii="Verdana" w:hAnsi="Verdana" w:cs="Times New Roman"/>
        </w:rPr>
        <w:t xml:space="preserve"> pada printer multifungsi.</w:t>
      </w:r>
    </w:p>
    <w:p w:rsidR="003F7732" w:rsidRPr="003F7732" w:rsidRDefault="003F7732" w:rsidP="002E4830">
      <w:pPr>
        <w:spacing w:line="480" w:lineRule="auto"/>
        <w:rPr>
          <w:rFonts w:ascii="Verdana" w:hAnsi="Verdana"/>
        </w:rPr>
      </w:pPr>
    </w:p>
    <w:p w:rsidR="003F7732" w:rsidRPr="003F7732" w:rsidRDefault="003F7732" w:rsidP="002E4830">
      <w:pPr>
        <w:spacing w:line="480" w:lineRule="auto"/>
        <w:rPr>
          <w:rFonts w:ascii="Verdana" w:hAnsi="Verdana"/>
        </w:rPr>
      </w:pPr>
    </w:p>
    <w:sectPr w:rsidR="003F7732" w:rsidRPr="003F7732" w:rsidSect="008F7540">
      <w:headerReference w:type="default" r:id="rId7"/>
      <w:footerReference w:type="default" r:id="rId8"/>
      <w:footerReference w:type="first" r:id="rId9"/>
      <w:pgSz w:w="11907" w:h="16840" w:code="9"/>
      <w:pgMar w:top="2268" w:right="1701" w:bottom="1701" w:left="2268" w:header="720" w:footer="720" w:gutter="0"/>
      <w:pgNumType w:start="1" w:chapStyle="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3B89" w:rsidRDefault="00243B89" w:rsidP="005836AC">
      <w:pPr>
        <w:spacing w:after="0" w:line="240" w:lineRule="auto"/>
      </w:pPr>
      <w:r>
        <w:separator/>
      </w:r>
    </w:p>
  </w:endnote>
  <w:endnote w:type="continuationSeparator" w:id="1">
    <w:p w:rsidR="00243B89" w:rsidRDefault="00243B89" w:rsidP="005836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Verdana">
    <w:panose1 w:val="020B0604030504040204"/>
    <w:charset w:val="00"/>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7540" w:rsidRDefault="008F7540">
    <w:pPr>
      <w:pStyle w:val="Footer"/>
      <w:jc w:val="center"/>
    </w:pPr>
  </w:p>
  <w:p w:rsidR="005836AC" w:rsidRDefault="005836A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9909"/>
      <w:docPartObj>
        <w:docPartGallery w:val="Page Numbers (Bottom of Page)"/>
        <w:docPartUnique/>
      </w:docPartObj>
    </w:sdtPr>
    <w:sdtContent>
      <w:p w:rsidR="008F7540" w:rsidRDefault="00FD12AE">
        <w:pPr>
          <w:pStyle w:val="Footer"/>
          <w:jc w:val="center"/>
        </w:pPr>
        <w:fldSimple w:instr=" PAGE   \* MERGEFORMAT ">
          <w:r w:rsidR="00A00494">
            <w:rPr>
              <w:noProof/>
            </w:rPr>
            <w:t>1</w:t>
          </w:r>
        </w:fldSimple>
      </w:p>
    </w:sdtContent>
  </w:sdt>
  <w:p w:rsidR="008F7540" w:rsidRDefault="008F754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3B89" w:rsidRDefault="00243B89" w:rsidP="005836AC">
      <w:pPr>
        <w:spacing w:after="0" w:line="240" w:lineRule="auto"/>
      </w:pPr>
      <w:r>
        <w:separator/>
      </w:r>
    </w:p>
  </w:footnote>
  <w:footnote w:type="continuationSeparator" w:id="1">
    <w:p w:rsidR="00243B89" w:rsidRDefault="00243B89" w:rsidP="005836A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9908"/>
      <w:docPartObj>
        <w:docPartGallery w:val="Page Numbers (Top of Page)"/>
        <w:docPartUnique/>
      </w:docPartObj>
    </w:sdtPr>
    <w:sdtContent>
      <w:p w:rsidR="008F7540" w:rsidRDefault="00FD12AE">
        <w:pPr>
          <w:pStyle w:val="Header"/>
          <w:jc w:val="right"/>
        </w:pPr>
        <w:fldSimple w:instr=" PAGE   \* MERGEFORMAT ">
          <w:r w:rsidR="00855ADD">
            <w:rPr>
              <w:noProof/>
            </w:rPr>
            <w:t>3</w:t>
          </w:r>
        </w:fldSimple>
      </w:p>
    </w:sdtContent>
  </w:sdt>
  <w:p w:rsidR="008F7540" w:rsidRDefault="008F754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7446D6"/>
    <w:multiLevelType w:val="hybridMultilevel"/>
    <w:tmpl w:val="8BA48D8E"/>
    <w:lvl w:ilvl="0" w:tplc="ED3822C0">
      <w:start w:val="1"/>
      <w:numFmt w:val="decimal"/>
      <w:lvlText w:val="1.%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9847152"/>
    <w:multiLevelType w:val="hybridMultilevel"/>
    <w:tmpl w:val="D86429FA"/>
    <w:lvl w:ilvl="0" w:tplc="1082C9C4">
      <w:start w:val="1"/>
      <w:numFmt w:val="upperLetter"/>
      <w:lvlText w:val="%1."/>
      <w:lvlJc w:val="left"/>
      <w:pPr>
        <w:ind w:left="720" w:hanging="360"/>
      </w:pPr>
      <w:rPr>
        <w:rFonts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9">
      <w:start w:val="1"/>
      <w:numFmt w:val="lowerLetter"/>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4E857F7E"/>
    <w:multiLevelType w:val="hybridMultilevel"/>
    <w:tmpl w:val="AB0A20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097940"/>
    <w:rsid w:val="000001E7"/>
    <w:rsid w:val="0000372B"/>
    <w:rsid w:val="000050B4"/>
    <w:rsid w:val="00016096"/>
    <w:rsid w:val="00024AF7"/>
    <w:rsid w:val="00032A4A"/>
    <w:rsid w:val="00037B20"/>
    <w:rsid w:val="00042D20"/>
    <w:rsid w:val="00046F77"/>
    <w:rsid w:val="00077DF1"/>
    <w:rsid w:val="00082D16"/>
    <w:rsid w:val="00082E0C"/>
    <w:rsid w:val="0008420B"/>
    <w:rsid w:val="00097940"/>
    <w:rsid w:val="000A57FB"/>
    <w:rsid w:val="000B7924"/>
    <w:rsid w:val="000D13BB"/>
    <w:rsid w:val="000D48EF"/>
    <w:rsid w:val="00105219"/>
    <w:rsid w:val="0011720E"/>
    <w:rsid w:val="00122DB7"/>
    <w:rsid w:val="00126386"/>
    <w:rsid w:val="0015410F"/>
    <w:rsid w:val="001637CB"/>
    <w:rsid w:val="00173250"/>
    <w:rsid w:val="0017474C"/>
    <w:rsid w:val="00174A2D"/>
    <w:rsid w:val="00193D61"/>
    <w:rsid w:val="00194E67"/>
    <w:rsid w:val="001A524A"/>
    <w:rsid w:val="001B1D13"/>
    <w:rsid w:val="001C57DF"/>
    <w:rsid w:val="001C6C4E"/>
    <w:rsid w:val="001D090F"/>
    <w:rsid w:val="001D3D4D"/>
    <w:rsid w:val="001F5732"/>
    <w:rsid w:val="002031B6"/>
    <w:rsid w:val="00222E93"/>
    <w:rsid w:val="00243B89"/>
    <w:rsid w:val="00253A6B"/>
    <w:rsid w:val="0028219A"/>
    <w:rsid w:val="002B2629"/>
    <w:rsid w:val="002B4BB2"/>
    <w:rsid w:val="002B58C7"/>
    <w:rsid w:val="002B60D6"/>
    <w:rsid w:val="002C2B97"/>
    <w:rsid w:val="002C4F2D"/>
    <w:rsid w:val="002C56A4"/>
    <w:rsid w:val="002C56A8"/>
    <w:rsid w:val="002E0FAD"/>
    <w:rsid w:val="002E3F67"/>
    <w:rsid w:val="002E4830"/>
    <w:rsid w:val="0031595A"/>
    <w:rsid w:val="00320FA0"/>
    <w:rsid w:val="0033079C"/>
    <w:rsid w:val="00330B7F"/>
    <w:rsid w:val="00335FB3"/>
    <w:rsid w:val="00352779"/>
    <w:rsid w:val="003745E3"/>
    <w:rsid w:val="00381662"/>
    <w:rsid w:val="003A247F"/>
    <w:rsid w:val="003D39C8"/>
    <w:rsid w:val="003D4F63"/>
    <w:rsid w:val="003F7732"/>
    <w:rsid w:val="00425469"/>
    <w:rsid w:val="00427BD5"/>
    <w:rsid w:val="00435FD6"/>
    <w:rsid w:val="004556FA"/>
    <w:rsid w:val="00467378"/>
    <w:rsid w:val="004803D2"/>
    <w:rsid w:val="00490015"/>
    <w:rsid w:val="004B66BF"/>
    <w:rsid w:val="004E69B1"/>
    <w:rsid w:val="004F086B"/>
    <w:rsid w:val="005003BF"/>
    <w:rsid w:val="00506162"/>
    <w:rsid w:val="00512528"/>
    <w:rsid w:val="00520984"/>
    <w:rsid w:val="00541225"/>
    <w:rsid w:val="00547FC5"/>
    <w:rsid w:val="00563B3E"/>
    <w:rsid w:val="00576E0E"/>
    <w:rsid w:val="005836AC"/>
    <w:rsid w:val="00586E2F"/>
    <w:rsid w:val="0059274C"/>
    <w:rsid w:val="005A16D9"/>
    <w:rsid w:val="005B799A"/>
    <w:rsid w:val="005C7815"/>
    <w:rsid w:val="005D31FA"/>
    <w:rsid w:val="005E1CFD"/>
    <w:rsid w:val="005E2C87"/>
    <w:rsid w:val="005E75FA"/>
    <w:rsid w:val="006327C3"/>
    <w:rsid w:val="00636F4C"/>
    <w:rsid w:val="00645C19"/>
    <w:rsid w:val="00652CD7"/>
    <w:rsid w:val="006551BA"/>
    <w:rsid w:val="00663DFF"/>
    <w:rsid w:val="006702AB"/>
    <w:rsid w:val="00671D5E"/>
    <w:rsid w:val="00696DF9"/>
    <w:rsid w:val="006A1A20"/>
    <w:rsid w:val="006B2610"/>
    <w:rsid w:val="006B7357"/>
    <w:rsid w:val="006B7A02"/>
    <w:rsid w:val="006C64FD"/>
    <w:rsid w:val="006C773D"/>
    <w:rsid w:val="006D6BD1"/>
    <w:rsid w:val="006E6F08"/>
    <w:rsid w:val="00722F9B"/>
    <w:rsid w:val="007319A9"/>
    <w:rsid w:val="007374DB"/>
    <w:rsid w:val="00744CE9"/>
    <w:rsid w:val="00747CA7"/>
    <w:rsid w:val="0075149B"/>
    <w:rsid w:val="00756B1B"/>
    <w:rsid w:val="0076700C"/>
    <w:rsid w:val="007710A5"/>
    <w:rsid w:val="00773EC9"/>
    <w:rsid w:val="007850F4"/>
    <w:rsid w:val="007A7B89"/>
    <w:rsid w:val="007B369C"/>
    <w:rsid w:val="007C60B6"/>
    <w:rsid w:val="007C72C5"/>
    <w:rsid w:val="007F2B8F"/>
    <w:rsid w:val="00802CBA"/>
    <w:rsid w:val="008161FD"/>
    <w:rsid w:val="00821DCE"/>
    <w:rsid w:val="0082418B"/>
    <w:rsid w:val="008244B7"/>
    <w:rsid w:val="00855ADD"/>
    <w:rsid w:val="00867267"/>
    <w:rsid w:val="00876C8A"/>
    <w:rsid w:val="0089548C"/>
    <w:rsid w:val="008A6210"/>
    <w:rsid w:val="008B192A"/>
    <w:rsid w:val="008C018E"/>
    <w:rsid w:val="008D732B"/>
    <w:rsid w:val="008D79BD"/>
    <w:rsid w:val="008F2187"/>
    <w:rsid w:val="008F7540"/>
    <w:rsid w:val="00920930"/>
    <w:rsid w:val="00936DD1"/>
    <w:rsid w:val="00942A5B"/>
    <w:rsid w:val="00942E65"/>
    <w:rsid w:val="00942FE4"/>
    <w:rsid w:val="00962075"/>
    <w:rsid w:val="00966DD4"/>
    <w:rsid w:val="00984DC5"/>
    <w:rsid w:val="009855D4"/>
    <w:rsid w:val="0099032A"/>
    <w:rsid w:val="00992CB2"/>
    <w:rsid w:val="009A423A"/>
    <w:rsid w:val="009A5C6B"/>
    <w:rsid w:val="009B2EED"/>
    <w:rsid w:val="009B582E"/>
    <w:rsid w:val="009C0B22"/>
    <w:rsid w:val="009C36BF"/>
    <w:rsid w:val="009D2E96"/>
    <w:rsid w:val="009E4225"/>
    <w:rsid w:val="009E61A8"/>
    <w:rsid w:val="009E72E9"/>
    <w:rsid w:val="00A00494"/>
    <w:rsid w:val="00A046D0"/>
    <w:rsid w:val="00A0770A"/>
    <w:rsid w:val="00A16FEC"/>
    <w:rsid w:val="00A25349"/>
    <w:rsid w:val="00A400A3"/>
    <w:rsid w:val="00A73B66"/>
    <w:rsid w:val="00A7503B"/>
    <w:rsid w:val="00A76F7A"/>
    <w:rsid w:val="00A8513E"/>
    <w:rsid w:val="00A92033"/>
    <w:rsid w:val="00AA4D15"/>
    <w:rsid w:val="00AE0C39"/>
    <w:rsid w:val="00AF147F"/>
    <w:rsid w:val="00AF3CFC"/>
    <w:rsid w:val="00B030B6"/>
    <w:rsid w:val="00B11B3A"/>
    <w:rsid w:val="00B171B4"/>
    <w:rsid w:val="00B53F69"/>
    <w:rsid w:val="00B565F7"/>
    <w:rsid w:val="00B75979"/>
    <w:rsid w:val="00B819B8"/>
    <w:rsid w:val="00B92C21"/>
    <w:rsid w:val="00B94AB5"/>
    <w:rsid w:val="00BA280B"/>
    <w:rsid w:val="00BB4B6A"/>
    <w:rsid w:val="00BD1C8C"/>
    <w:rsid w:val="00BD4A47"/>
    <w:rsid w:val="00BD70C5"/>
    <w:rsid w:val="00C143DC"/>
    <w:rsid w:val="00C23AE2"/>
    <w:rsid w:val="00C30316"/>
    <w:rsid w:val="00C34BEC"/>
    <w:rsid w:val="00C45E95"/>
    <w:rsid w:val="00C632F2"/>
    <w:rsid w:val="00C63A0E"/>
    <w:rsid w:val="00C64A18"/>
    <w:rsid w:val="00C673BF"/>
    <w:rsid w:val="00C74323"/>
    <w:rsid w:val="00C86523"/>
    <w:rsid w:val="00C9102C"/>
    <w:rsid w:val="00CA441A"/>
    <w:rsid w:val="00CA4E0D"/>
    <w:rsid w:val="00CB7C80"/>
    <w:rsid w:val="00CC1E8E"/>
    <w:rsid w:val="00CD0FFE"/>
    <w:rsid w:val="00D06AF2"/>
    <w:rsid w:val="00D35AE7"/>
    <w:rsid w:val="00D43F15"/>
    <w:rsid w:val="00D67B91"/>
    <w:rsid w:val="00D801F1"/>
    <w:rsid w:val="00D83922"/>
    <w:rsid w:val="00D94C9D"/>
    <w:rsid w:val="00DA53B1"/>
    <w:rsid w:val="00DB6626"/>
    <w:rsid w:val="00DD0046"/>
    <w:rsid w:val="00DD4080"/>
    <w:rsid w:val="00DE1628"/>
    <w:rsid w:val="00DF0419"/>
    <w:rsid w:val="00DF10BB"/>
    <w:rsid w:val="00E251BF"/>
    <w:rsid w:val="00E30442"/>
    <w:rsid w:val="00E41455"/>
    <w:rsid w:val="00E54BE1"/>
    <w:rsid w:val="00E83CA9"/>
    <w:rsid w:val="00E855AD"/>
    <w:rsid w:val="00E95DD8"/>
    <w:rsid w:val="00EA114A"/>
    <w:rsid w:val="00EA425B"/>
    <w:rsid w:val="00EA6871"/>
    <w:rsid w:val="00EC5D12"/>
    <w:rsid w:val="00ED0C28"/>
    <w:rsid w:val="00F03A78"/>
    <w:rsid w:val="00F13FCE"/>
    <w:rsid w:val="00F141F3"/>
    <w:rsid w:val="00F21FA8"/>
    <w:rsid w:val="00F25CF0"/>
    <w:rsid w:val="00F663B0"/>
    <w:rsid w:val="00F6667A"/>
    <w:rsid w:val="00F70DC2"/>
    <w:rsid w:val="00F73497"/>
    <w:rsid w:val="00F90B7B"/>
    <w:rsid w:val="00F94C90"/>
    <w:rsid w:val="00FA3F8F"/>
    <w:rsid w:val="00FC0A85"/>
    <w:rsid w:val="00FD12AE"/>
    <w:rsid w:val="00FD4980"/>
    <w:rsid w:val="00FD69D1"/>
    <w:rsid w:val="00FE4311"/>
    <w:rsid w:val="00FE5E2F"/>
    <w:rsid w:val="00FF37E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74DB"/>
  </w:style>
  <w:style w:type="paragraph" w:styleId="Heading1">
    <w:name w:val="heading 1"/>
    <w:basedOn w:val="Normal"/>
    <w:next w:val="Normal"/>
    <w:link w:val="Heading1Char"/>
    <w:uiPriority w:val="9"/>
    <w:qFormat/>
    <w:rsid w:val="003F773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7732"/>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3F7732"/>
    <w:pPr>
      <w:ind w:left="720"/>
      <w:contextualSpacing/>
    </w:pPr>
  </w:style>
  <w:style w:type="paragraph" w:styleId="Header">
    <w:name w:val="header"/>
    <w:basedOn w:val="Normal"/>
    <w:link w:val="HeaderChar"/>
    <w:uiPriority w:val="99"/>
    <w:unhideWhenUsed/>
    <w:rsid w:val="005836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36AC"/>
  </w:style>
  <w:style w:type="paragraph" w:styleId="Footer">
    <w:name w:val="footer"/>
    <w:basedOn w:val="Normal"/>
    <w:link w:val="FooterChar"/>
    <w:uiPriority w:val="99"/>
    <w:unhideWhenUsed/>
    <w:rsid w:val="005836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36A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3</Pages>
  <Words>431</Words>
  <Characters>2459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doplang</Company>
  <LinksUpToDate>false</LinksUpToDate>
  <CharactersWithSpaces>2885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dejavu</dc:creator>
  <cp:keywords/>
  <dc:description/>
  <cp:lastModifiedBy>punkq</cp:lastModifiedBy>
  <cp:revision>12</cp:revision>
  <cp:lastPrinted>2010-07-28T13:59:00Z</cp:lastPrinted>
  <dcterms:created xsi:type="dcterms:W3CDTF">2010-01-07T07:57:00Z</dcterms:created>
  <dcterms:modified xsi:type="dcterms:W3CDTF">2010-07-28T14:09:00Z</dcterms:modified>
</cp:coreProperties>
</file>